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8DA5C">
      <w:pPr>
        <w:widowControl w:val="0"/>
        <w:spacing w:after="0" w:line="36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20260305基础班26期招生说明会（一）答疑专场</w:t>
      </w:r>
    </w:p>
    <w:p w14:paraId="7C84291A">
      <w:pPr>
        <w:widowControl w:val="0"/>
        <w:spacing w:after="0" w:line="360" w:lineRule="auto"/>
        <w:ind w:firstLine="560" w:firstLineChars="200"/>
        <w:jc w:val="righ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整理人：默兔</w:t>
      </w:r>
    </w:p>
    <w:p w14:paraId="4F200F8E">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主持人：今天是我们</w:t>
      </w:r>
      <w:r>
        <w:rPr>
          <w:rFonts w:hint="eastAsia" w:ascii="宋体" w:hAnsi="宋体" w:eastAsia="宋体" w:cs="宋体"/>
          <w:sz w:val="28"/>
          <w:szCs w:val="28"/>
          <w:lang w:val="en-US" w:eastAsia="zh-CN"/>
        </w:rPr>
        <w:t>25</w:t>
      </w:r>
      <w:r>
        <w:rPr>
          <w:rFonts w:hint="eastAsia" w:ascii="宋体" w:hAnsi="宋体" w:eastAsia="宋体" w:cs="宋体"/>
          <w:sz w:val="28"/>
          <w:szCs w:val="28"/>
          <w:lang w:eastAsia="zh-CN"/>
        </w:rPr>
        <w:t>期基础班，逆天改命，一个人也可以扛起自己健康的主题的说明会。给大家说一下，我们二十五期基础班是什么以及具体有什么内容。得明健身，它虽然叫这个名字，但是它不同于普通的健身，我们的主题就是经脉两个字，经脉健身。所以它到底有什么魔力，可以在短时间内就改善我们的健康呢，今天我们请到的第一位嘉宾是得明健身的总教练，春总，她不仅是我们得明健身的总教练，同时也是得明理疗以及产后恢复的负责人，春总多年来在得明健身领域积累了很多的锻炼经验，以及对学员健身的指导经验。今天我们非常有幸能邀请到春总来给我们讲解一下，得明健身是什么？他的核心理念有哪些？对于我们的锻炼价值有什么？</w:t>
      </w:r>
    </w:p>
    <w:p w14:paraId="1F23CBD2">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第二位是我们的基础班的教练。在两位教练给大家介绍之后，我们还有答疑环节。现在有请我们的春总春教练来给大家介绍一下。</w:t>
      </w:r>
    </w:p>
    <w:p w14:paraId="1BD5BA65">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春春：今天是咱们得明健身的一个说明会，我是总教练，我也是二期的学员，你们知道二期是哪一年吗？得明健身是2016年创立的，是在得明中医的基础上创立的，原来咱们叫德明中医。为什么创立得明健身？因为发现如果不让大家自立自强，真正的自己由内而外的强壮起来，尤其现代人，靠吃药的话越来越无法解决大家的根本性问题，所以大千老师创立的得明健身。</w:t>
      </w:r>
    </w:p>
    <w:p w14:paraId="2BAC7351">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得明健身是大千老师带着得明团队，依据《黄帝内经》《伤寒论》《易经》《道德经》这些中医传统文化的核心思想的指导下，同时结合现代人的体质特点，创立的一套经脉健身体系。2016年到现在整整十年了，这十年来，得明健身不断更新迭代，同时也是众多会员一步步跟着走过来的，他们亲身实践了得明健身。得明健身是不是真的能够帮助大家，解决大家的问题？咱们有非常非常多的成功案例。大家可以去得明论坛上搜，比如有人说他失眠？那你可以去搜一下失眠的分享案例，非常非常的多。每一条分享案例，不管是在月总结，还是结业考试等等，都是大家自己写的。</w:t>
      </w:r>
    </w:p>
    <w:p w14:paraId="5CF70E0E">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还有豆包你也可以去问，豆包上也有很多案例。所以目前在经脉健身这个领域，得明已经深耕了十年了。同时得明健身是面向全国性的，不是某一个城市，我们是全国性的。所以大家会发现，你会发现我们有各个地方组，一会儿可以给大家介绍。</w:t>
      </w:r>
    </w:p>
    <w:p w14:paraId="79FE8F52">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得明健身有一个非常有利于现代人的特点，咱们是网络健身。同时得明也是成体系的健身，我们有四班制。大家现在了解到的基础班是我们的入门班级，重点是带大家去练习，养成健身的习惯。</w:t>
      </w:r>
    </w:p>
    <w:p w14:paraId="28AE4173">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得明健身有几个重要特点，首先最关键的一个是经脉健身，练通经脉的同时，我们讲究身心同健。因为大家都知道身心是一体的，它需要同修同练。</w:t>
      </w:r>
    </w:p>
    <w:p w14:paraId="6F502C63">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还有一个生活即健身，工作即健身，我们把健身非常好的融入到了大家的工作和生活中。这不得了，说起来非常简单，但是它其实非常的伟大。因为现在整个的社会节奏非常的快，很难抽出来大片的时间去健身房。所以我们讲究把健身融入到生活中去，运用碎片化的时间，让自己的身体整体上台阶。</w:t>
      </w:r>
    </w:p>
    <w:p w14:paraId="365515B6">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相对来说还有一个重要特点，好上手，同时还很有效。现在很多人在练咱们的一些公开的动作，比如说平举高抬腿，迈毛等，是不是开始都觉得很简单？慢慢随着你在班级的习练，你会发现把它做到位做标准，其实也是非常不容易的，需要你身体有非常好的整体素质，所以相对来说，对于大多数老百姓，它简单易学，而且高效安全。得明健身是基于拉通经脉的，目的就是让你的关节各方面越来越活，越来越通顺，相对来说好上手且效果来的非常快。</w:t>
      </w:r>
    </w:p>
    <w:p w14:paraId="522F4FF3">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不知道大家有没有注意到，不管是公众号还是视频号，还有抖音小红书，你们都能刷到得明。为什么有这么多人愿意去分享？就是因为大家切实受益了。</w:t>
      </w:r>
    </w:p>
    <w:p w14:paraId="15AD5802">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我是二期的，现在也将近十年了，加入得明的时候刚生完老二，我婆婆说我跟当初完全两个人了，这是我婆婆的原话。所以说得明健身是逆天改命，很多人都有切身体会，这也就是为什么大家愿意去分享得明健身。我以前性格非常的懦弱，怕事，比如我去找物业理论事情，我都得拉一个厉害的人，站在我前面帮我，我不敢说话，现在他们都不敢相信。</w:t>
      </w:r>
    </w:p>
    <w:p w14:paraId="191EC231">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咱们的会员也可以在评论区去写你们真实的改善经历。</w:t>
      </w:r>
    </w:p>
    <w:p w14:paraId="24A707FC">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还有一个非常有趣的点，你们去论坛或者豆包，比如说你搜失眠，你会发现他出来失眠的帖子，可能失眠好了，同时肠胃的问题也好了，人精神了等等，一系列的问题都会变好。一般医院里治疗是不是你有什么病就治什么病？他只治这一个病，但是在得明你会发现，他不仅这一个问题好了，同时好多问题都好了。</w:t>
      </w:r>
    </w:p>
    <w:p w14:paraId="46C18D2C">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为什么呢？老师当时举过一个特别有趣的例子，一个人，你没钱的时候，你买任何东西，你都得想一想，我可能只能买一个，但当你有钱的时候，我是不是今天可以买个电视，明天可以买个冰箱，这是很好懂的道理。对我们人体来说，我们要什么都能好，基于什么呀？基于你有气血，你气血通顺，你身体的运行是非常良性的，它进入一个比较高效的运转的状态，它就良性的运转起来了，它就更容易产生更好的气血，或者说我们说真气。</w:t>
      </w:r>
    </w:p>
    <w:p w14:paraId="3675A9B4">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外面不太说真气，其实咱们得明健身练的就是真气。一好百好，你就发现神奇了，这个人变了，他不再是个病人了，所以说人要养出真气，养足真气养足气血，自然百病可疗愈。这是根本，这也是得明健身一直牢牢抓住的一个点。</w:t>
      </w:r>
    </w:p>
    <w:p w14:paraId="6CE10006">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得明健身不是头痛医头脚痛医脚，而是在竖正气，理三焦，通百脉，这是核心。咱们抓住核心点所在，你身体原本就有的真气，通过得明经脉健身，一点点的给你培养起来，唤醒，让你重新的复活。今天老师在基础班带操的时候说什么我又行了，你会发现练了得明健身以后，你原来不行的事情，你又行了；你不敢的事，你又敢了，你再也不怕病了，心安而无惧，不再害怕病的问题了。这应该是得明人非常有感受的一个点。</w:t>
      </w:r>
    </w:p>
    <w:p w14:paraId="4DE3323F">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我以前没来得明前，我就喜欢中医，我一般就是找方法解某一个点，全是在病上下文章，现在再也没有这个问题了。十年了都没去过医院，也从来没有因为孩子生病什么的去医院。得明不只是健身的地方，现在大部分人不知道，人是有灵性的，有精气神，有真气，人不是一个物件。</w:t>
      </w:r>
    </w:p>
    <w:p w14:paraId="4D175227">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老师经常说的一句话，真气所过春暖花开，就说你的真气流转到你所有的地方以后，你发现你的问题自然而然得到解决。这句话应该是得明人几乎人人都知道的一句话，非常重要。你只要有问题的点，一定是真气无法到达的点，真气为什么无法到达？因为前方被堵了，你并不是没有。正常人去世应该是油尽灯枯，自然而然的，他燃烧完了，人寿命也到了，我这一生也就过得充分了。但是现在人由于整个社会的大环境以及自己的生活习惯等等方面影响，导致油没烧完，火苗被压住了，猝死，突然没了，这是非常要命的一个点。</w:t>
      </w:r>
    </w:p>
    <w:p w14:paraId="4E1E1DC6">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就比如长一个肿瘤，压住了主要的动脉这种的，很可惜，明明还有很多柴，没得烧了。人的病不是一天两天生成的，得明健身不走弯路，非常高效，不搞表面工作，只做一件事，通经脉，养气血，培真气。</w:t>
      </w:r>
    </w:p>
    <w:p w14:paraId="0362E6CA">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咱们可以看一下，非常多的改善案例。失眠，肩颈等等。</w:t>
      </w:r>
    </w:p>
    <w:p w14:paraId="5948A1F7">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我以前做设计工作的，一整天下来，腰椎间盘突出，腰塌骨盆前倾，现在肩颈腰背好了。前两天还有一个陕西的会员，之前大夫给他的建议是卧床，才四十来岁就要卧床。他没有听，现在已经彻底练好了，完全换个人。还有脾胃变好的，胀气乏力，没精神的，改善了妇科问题的，鸡蛋大的子宫肌瘤练掉的，很严重的痛经，班都上不了，痛得上吐下泻的，还有脱发好了的，气色变好，重回年轻时代的，很多很多。</w:t>
      </w:r>
    </w:p>
    <w:p w14:paraId="1487128E">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接下来我再说一下，大家进来以后，咱们全程是有人带有人管的，有人帮的。二十五期的话，咱们整个的教学，从入门到进阶，全程都有指导。咱们二十五期是老师授课，我觉得你们应该多了解大千老师，咱们得明虽然以公司的形式存在，但是我们更像一个大家庭，在当下这样的社会里，形成了非常难得的这样一个小圈子。虽然刚红红叫我春总，其实平时叫我春姐，你们叫春姐就行，不需要叫春总，得明没有这些东西，老师就像一个大家长，包容着我们，不断给我们输出他这么多年积攒下来的宝贵的经验。得明有六年制的中医班，有中医诊所，有育儿夏令营等等一系列，咱们不只是有健身。</w:t>
      </w:r>
    </w:p>
    <w:p w14:paraId="0AD83046">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所以大家进到得明以后，你会感觉非常温暖，你们也能看到很多会员的分享，大家都像一家人一样，互帮互助。基本上全程都有人带着你，有问题会有教练去给你解答，咱们各地都有组长，组长也都会带本组会员在当地举办线下活动。刚才我看有人问可以参加线下吗？非常可以，除了各地自己的线下活动之外，每年还有几次全国性的游天下。以前咱们经常去黄山泰山，后期我们还会开发一些小众一点点的，带大家去共同的活出一种不同的状态。得明不只有健身，我们更是一种生活状态。大家想多了解得明的，一定多去上咱们论坛看看。</w:t>
      </w:r>
    </w:p>
    <w:p w14:paraId="31190CD8">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最后要给大家说一句话，下手速修犹太迟。我那天直播也打到这句话，以前老师也讲过，基本上进到得明里头，真正开始练的人都会有一个感觉。哎呀，为什么了解得明这么晚，每个人几乎都是觉得为什么没有早点遇见得明。首先你们一定要记住一个点，随着你年龄往上走，你的经脉，他一定是要慢慢进入僵化的状态，这是必然的，最后人是胳膊伸不开胳膊，腿迈不开腿了，这就是人衰老的必然的一个过程。</w:t>
      </w:r>
    </w:p>
    <w:p w14:paraId="2E909750">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得明其实在做的是逆水行舟的事情，不进则退，为什么要求大家要练就要好好练，要练就要跟上。即使你现在年轻。有一句话叫年轻时候生病是一福，为什么？因为你可能在年轻的时候就找到了一个能够用一辈子的好方法，好习惯。所以大家不要犹豫，不要耽搁，你们在外面纠结犹豫的时候，里头的人都在说，哎呦，我来晚了，健康是经不起等待的，而且你们要知道，真气并不是一天能够养足的，经脉也不是一天能够打通的，不要等身体亮红灯的时候才着急，有个词儿叫“大厦将倾”，真到这个时候，神仙也难救，所以身体的事情，尽量系统地去练，不管是哪一项，你都要去进行，不要等待，越早开始，相对你练起来越有成效，越轻松，不容易踩坑。咱们整个二十五期，就是给大家系统的带入门，培补正气打通经脉的最好的机会。</w:t>
      </w:r>
    </w:p>
    <w:p w14:paraId="21147B1B">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因为我们是过来人，不像别的企业，他可能只是教练，我们每一个人，都是自己一步步走过来的，给你分享的全都是自己实战过来的掏心窝子的话。好，我基本说完了啊。</w:t>
      </w:r>
    </w:p>
    <w:p w14:paraId="291007D0">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主持人：补充一下，刚才有人问失眠的，他这个是失眠好多了，练了四五天晚上就能睡着了，以前都是三四点才能睡。还有就是半夜不起夜了，以前都是会做梦，两三点醒。练了几天之后，睡眠有变好。还有一些牙缝变小的，有些孩子的牙齿有缝的，后槽牙还有智齿的距离变小了。</w:t>
      </w:r>
    </w:p>
    <w:p w14:paraId="1343F35D">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还有改善坐骨神经痛的，经常久坐的人，练了几天之后缓解了很多，并且也有精力了。还有改善驼背，久坐不动的，这个也是练了之后发现背挺直了，肚子瘦了。还有改善便秘的，本来是解决他自己的问题，没想到带着孩子一起练就解决了这个问题。</w:t>
      </w:r>
    </w:p>
    <w:p w14:paraId="6079A077">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再补充一个案例，有些人练了之后，还有发生梦境变化，梦境里面就在驱赶寒冷，还有就不怕了，这都是阳气升起的一些表现。这样的案例，还有很多很多，大家都可以在论坛上去搜。</w:t>
      </w:r>
    </w:p>
    <w:p w14:paraId="6E8A47CD">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接下来邀请我们二十五期基础班教练梨梨。你跟大家来介绍一下我们二十五期的课程情况，大概内容。</w:t>
      </w:r>
    </w:p>
    <w:p w14:paraId="44B2CD3B">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梨梨：大家晚上好，今天我和大家聊一聊，咱们二十五期基础班究竟是怎样的教学？怎样在一个温馨的环境下，让大家的身心可以得到绽放。</w:t>
      </w:r>
    </w:p>
    <w:p w14:paraId="2516D6E1">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首先二十五期的课程，主要是由大千老师主讲核心课程，大升阳由十个主要动作组成。老师遵循人体真气运行的规律，把整个基础班的大升阳分成了三个阶段。</w:t>
      </w:r>
    </w:p>
    <w:p w14:paraId="710A1AD9">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第一个阶段大升阳初起。第二个阶段大升阳。第三个阶段是大升阳的进阶。我们遵循这个规律，一层一层的把我们的身体给打开，解决身体存在的问题，唤醒我们身体内在的能量，让身体内部能量绽放出来，身体能量就越来越旺盛。通过基础班练习大升阳，我们能够初步的疏通人体的十二经络，疏通之后我们身体里面的一系列的问题，它就会通过我们疏通的经络一步一步的把浊气排出来。疏通开之后，然后慢慢的身体它的能量就出来了。</w:t>
      </w:r>
    </w:p>
    <w:p w14:paraId="18CD2DA9">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刚刚春总说了，我们身体它不是没有能量，只是能量被压着的。之后人也会越来越精神，大气转开了，我们的邪气也会慢慢的给它排出来。三高糖尿病肺结节有效吗？肯定有效啊。以前我也是高度近视，不戴眼镜是看不见的，现在通过得明锻炼这么些年，已经不戴眼镜了。</w:t>
      </w:r>
    </w:p>
    <w:p w14:paraId="4413A06D">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咱们继续，在基础班通过大升阳可以初步的疏通十二经脉，掌握大升阳的核心发力方式。老师不仅教我们理论，他也会带着大家一起掌握所有动作的核心发力方式，这个我们是没有公开的。大家通过学习可以建立起科学实用的认知，同时通过基础班的早操，每天跟练打卡，帮助大家养成锻炼的习惯以及收获健康的好心态。</w:t>
      </w:r>
    </w:p>
    <w:p w14:paraId="13FB39C5">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基础班有专业的教练团队，我们会带着大家一起练，每天早操，六点二十，晚课也会有教练陪着大家一起学习，复习，让大家学习起来有输入输出，形成流动，进而真正的掌握。</w:t>
      </w:r>
    </w:p>
    <w:p w14:paraId="23F1BFD2">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接下来，每周还给大家准备了教练的专业答疑，大家在锻炼当中有任何的疑问，我们的教练都会有专业的知识给大家答疑，让大家能够更加积极的更加放心的，坚持锻炼下去。</w:t>
      </w:r>
    </w:p>
    <w:p w14:paraId="1B78FE81">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我们还有一个大福利，在群里面坚持打卡连续十天的学员，教练会给大家一对一指导，根据学员存在的问题，不仅纠正动作，还会给到大家具体的解决方案。</w:t>
      </w:r>
    </w:p>
    <w:p w14:paraId="0BC86C8A">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我们在二十四期，这个活动已经做的特别好了，很多伙伴通过这个活动，在最短的时间内解决了自己的一部分的健康问题。</w:t>
      </w:r>
    </w:p>
    <w:p w14:paraId="36B1FC1F">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最后我希望通过我们专业教练团队的陪伴下，在得明这个大家庭里面让大家能够收获健康。</w:t>
      </w:r>
    </w:p>
    <w:p w14:paraId="67420C2B">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下面说一下具体课程时间，咱们开班日期是三月十号。整个教学期是三十五天，一共有五周。十节理论课，每周两节，课后会有文字整理版。早操是早上六点二十，时长二十分钟到三十分钟之间，有回放，大家可以根据自己的情况来调整。晚课七点半，也都有回放。</w:t>
      </w:r>
    </w:p>
    <w:p w14:paraId="3F88D021">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春春：我补充一下，刚才说了五周教学期，这五周是集中训练，其实整个的习练期是一年。一年一期，每一期的集中训练，也就是集训期是五周，五周之后我们会进入基础班的日常升级的状态，正常的初期的训练和接下来升级的训练总共合起来是一年的时间。集中训练后，平常也是有人带练的，咱们整个过程，都是有人带的。</w:t>
      </w:r>
    </w:p>
    <w:p w14:paraId="046FFB3C">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主持人：接下来我们进入答疑环节。我们今天邀请到许医师，给大家再介绍一下，许医师是我们得明诊所的中医师，也是拥有加拿大职业照的中医师，目前在我们诊所每周二也有节目。</w:t>
      </w:r>
    </w:p>
    <w:p w14:paraId="2E0DC09A">
      <w:pPr>
        <w:widowControl w:val="0"/>
        <w:spacing w:after="0" w:line="360" w:lineRule="auto"/>
        <w:ind w:firstLine="560" w:firstLineChars="200"/>
        <w:rPr>
          <w:rFonts w:ascii="宋体" w:hAnsi="宋体" w:eastAsia="宋体" w:cs="宋体"/>
          <w:color w:val="F79646" w:themeColor="accent6"/>
          <w:sz w:val="28"/>
          <w:szCs w:val="28"/>
          <w:lang w:eastAsia="zh-CN"/>
          <w14:textFill>
            <w14:solidFill>
              <w14:schemeClr w14:val="accent6"/>
            </w14:solidFill>
          </w14:textFill>
        </w:rPr>
      </w:pPr>
      <w:r>
        <w:rPr>
          <w:rFonts w:hint="eastAsia" w:ascii="宋体" w:hAnsi="宋体" w:eastAsia="宋体" w:cs="宋体"/>
          <w:color w:val="F79646" w:themeColor="accent6"/>
          <w:sz w:val="28"/>
          <w:szCs w:val="28"/>
          <w:lang w:eastAsia="zh-CN"/>
          <w14:textFill>
            <w14:solidFill>
              <w14:schemeClr w14:val="accent6"/>
            </w14:solidFill>
          </w14:textFill>
        </w:rPr>
        <w:t>（基础斑可不可以解决肺结节等身体问题，有针对性动作训练吗？）</w:t>
      </w:r>
    </w:p>
    <w:p w14:paraId="7F2ED427">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春春：刚才梨梨说的大升阳的十个动作，上肢的动作就有一半，其实刚才十个不准确，十个是主干道的动作，咱还有无数个搭配主干道之外的，中间穿插的动作。为什么会有结节？其实就是这个地方长期积压，堵不通，久而久之形成的。主干道的动作，它其实就是疏通上焦，也就是疏通心肺，拉开心肺，拉开结节。</w:t>
      </w:r>
    </w:p>
    <w:p w14:paraId="428DC79E">
      <w:pPr>
        <w:widowControl w:val="0"/>
        <w:spacing w:after="0" w:line="360" w:lineRule="auto"/>
        <w:ind w:firstLine="560" w:firstLineChars="200"/>
        <w:rPr>
          <w:rFonts w:ascii="宋体" w:hAnsi="宋体" w:eastAsia="宋体" w:cs="宋体"/>
          <w:color w:val="F79646" w:themeColor="accent6"/>
          <w:sz w:val="28"/>
          <w:szCs w:val="28"/>
          <w:lang w:eastAsia="zh-CN"/>
          <w14:textFill>
            <w14:solidFill>
              <w14:schemeClr w14:val="accent6"/>
            </w14:solidFill>
          </w14:textFill>
        </w:rPr>
      </w:pPr>
      <w:r>
        <w:rPr>
          <w:rFonts w:hint="eastAsia" w:ascii="宋体" w:hAnsi="宋体" w:eastAsia="宋体" w:cs="宋体"/>
          <w:color w:val="F79646" w:themeColor="accent6"/>
          <w:sz w:val="28"/>
          <w:szCs w:val="28"/>
          <w:lang w:eastAsia="zh-CN"/>
          <w14:textFill>
            <w14:solidFill>
              <w14:schemeClr w14:val="accent6"/>
            </w14:solidFill>
          </w14:textFill>
        </w:rPr>
        <w:t>（能不能解决颈椎病的问题，线上如何保证学习效果，有没有针对性的训练？）</w:t>
      </w:r>
    </w:p>
    <w:p w14:paraId="184F3826">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春春：颈椎的就一样了，颈椎也是通过上肢所有的动作去疏通。其实你会发现它整体去疏通的就是两肩，四关，咱们非常重要的一个点叫四关，四个大关卡，两个肩头肩膀，两个胯。如果新生儿他应该是这样，相对来说这样一个展开的四个角，是拉开的，上焦，中焦下焦，他都是宽敞的一个状态。</w:t>
      </w:r>
    </w:p>
    <w:p w14:paraId="49A109F3">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随着人越来越年龄大，生活习惯各方面，不好情绪压抑等等，人就会慢慢的缩，一缩，折的地方就会长东西，长结节呀长瘤子呀增生积液等等的。首先你要先把两肩两胯活开，一拉，最后练的再厉害，四角一拉，所有的问题慢慢就会解开。就这么简单，子宫肌瘤啊等等所有的问题，其实它都是这个原理。</w:t>
      </w:r>
    </w:p>
    <w:p w14:paraId="2E473F36">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咱练通真气，让真气能够顺畅的在身体里头把整个的这张纸给它重新的铺展铺开。然后关于线上效率，我觉得线上效率可能比你线下还要更高。因为你能够随时利用自己适合的时间去进行锻炼，一点不受制。我们有回放又有群，团队会带着大家整体的练。你们说的这些，在我们这些得明的老人看来其实都是比较容易的问题，比较好解决的问题。</w:t>
      </w:r>
    </w:p>
    <w:p w14:paraId="216153A8">
      <w:pPr>
        <w:widowControl w:val="0"/>
        <w:spacing w:after="0" w:line="360" w:lineRule="auto"/>
        <w:ind w:firstLine="560" w:firstLineChars="200"/>
        <w:rPr>
          <w:rFonts w:ascii="宋体" w:hAnsi="宋体" w:eastAsia="宋体" w:cs="宋体"/>
          <w:color w:val="F79646" w:themeColor="accent6"/>
          <w:sz w:val="28"/>
          <w:szCs w:val="28"/>
          <w:lang w:eastAsia="zh-CN"/>
          <w14:textFill>
            <w14:solidFill>
              <w14:schemeClr w14:val="accent6"/>
            </w14:solidFill>
          </w14:textFill>
        </w:rPr>
      </w:pPr>
      <w:r>
        <w:rPr>
          <w:rFonts w:hint="eastAsia" w:ascii="宋体" w:hAnsi="宋体" w:eastAsia="宋体" w:cs="宋体"/>
          <w:color w:val="F79646" w:themeColor="accent6"/>
          <w:sz w:val="28"/>
          <w:szCs w:val="28"/>
          <w:lang w:eastAsia="zh-CN"/>
          <w14:textFill>
            <w14:solidFill>
              <w14:schemeClr w14:val="accent6"/>
            </w14:solidFill>
          </w14:textFill>
        </w:rPr>
        <w:t>（基础班是打通三焦和十二经脉吗？）</w:t>
      </w:r>
    </w:p>
    <w:p w14:paraId="19123B82">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梨梨：基础班的锻炼效果是初步的打开我们的十二经脉。很多学员进来，初步打开十二经脉之后，因为是我们是整体调嘛，所以他的很多问题也会因为十二经脉的初步打开而被解决掉。</w:t>
      </w:r>
    </w:p>
    <w:p w14:paraId="65863FD4">
      <w:pPr>
        <w:widowControl w:val="0"/>
        <w:spacing w:after="0" w:line="360" w:lineRule="auto"/>
        <w:ind w:firstLine="560" w:firstLineChars="200"/>
        <w:rPr>
          <w:rFonts w:ascii="宋体" w:hAnsi="宋体" w:eastAsia="宋体" w:cs="宋体"/>
          <w:color w:val="F79646" w:themeColor="accent6"/>
          <w:sz w:val="28"/>
          <w:szCs w:val="28"/>
          <w:lang w:eastAsia="zh-CN"/>
          <w14:textFill>
            <w14:solidFill>
              <w14:schemeClr w14:val="accent6"/>
            </w14:solidFill>
          </w14:textFill>
        </w:rPr>
      </w:pPr>
      <w:r>
        <w:rPr>
          <w:rFonts w:hint="eastAsia" w:ascii="宋体" w:hAnsi="宋体" w:eastAsia="宋体" w:cs="宋体"/>
          <w:color w:val="F79646" w:themeColor="accent6"/>
          <w:sz w:val="28"/>
          <w:szCs w:val="28"/>
          <w:lang w:eastAsia="zh-CN"/>
          <w14:textFill>
            <w14:solidFill>
              <w14:schemeClr w14:val="accent6"/>
            </w14:solidFill>
          </w14:textFill>
        </w:rPr>
        <w:t>（基础班有肝胆经疏通操吗？）</w:t>
      </w:r>
    </w:p>
    <w:p w14:paraId="64DD9E3D">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春春：基础班不只有肝胆经疏通操，我们练十二经脉，它是整体都练。你如果有某一方面，比如说有肠胃类的问题，高抬腿利肠胃，那你就可以多做高抬腿。比如说利肝胆的，利膀胱经的都有。每个人针对自己的问题去侧重训练。</w:t>
      </w:r>
    </w:p>
    <w:p w14:paraId="6156DDF7">
      <w:pPr>
        <w:widowControl w:val="0"/>
        <w:spacing w:after="0" w:line="360" w:lineRule="auto"/>
        <w:ind w:firstLine="560" w:firstLineChars="200"/>
        <w:rPr>
          <w:rFonts w:ascii="宋体" w:hAnsi="宋体" w:eastAsia="宋体" w:cs="宋体"/>
          <w:color w:val="F79646" w:themeColor="accent6"/>
          <w:sz w:val="28"/>
          <w:szCs w:val="28"/>
          <w:lang w:eastAsia="zh-CN"/>
          <w14:textFill>
            <w14:solidFill>
              <w14:schemeClr w14:val="accent6"/>
            </w14:solidFill>
          </w14:textFill>
        </w:rPr>
      </w:pPr>
      <w:r>
        <w:rPr>
          <w:rFonts w:hint="eastAsia" w:ascii="宋体" w:hAnsi="宋体" w:eastAsia="宋体" w:cs="宋体"/>
          <w:color w:val="F79646" w:themeColor="accent6"/>
          <w:sz w:val="28"/>
          <w:szCs w:val="28"/>
          <w:lang w:eastAsia="zh-CN"/>
          <w14:textFill>
            <w14:solidFill>
              <w14:schemeClr w14:val="accent6"/>
            </w14:solidFill>
          </w14:textFill>
        </w:rPr>
        <w:t>（我是睡眠不好，入睡困难或者早睡醒。然后嘴里老是长溃疡，上热下寒。）</w:t>
      </w:r>
    </w:p>
    <w:p w14:paraId="7694C4FA">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梨梨：这个肯定没有问题的，我就是一个资深的失眠者，我是因为失眠和孩子的问题进入了得明，比你肯定严重多了。我失眠二十一年，上高中的时候就失眠了，在睡眠上面我是特别有发言权的。老师有讲过，睡眠问题主要是中下焦不通。你还上热下寒，也是因为我们的三焦不通，经脉不通，热没办法回去，表现出来的。</w:t>
      </w:r>
    </w:p>
    <w:p w14:paraId="34442FB8">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春春：上热下寒，通顺性差，上面跟下面被隔开了，周流起来就好了。</w:t>
      </w:r>
    </w:p>
    <w:p w14:paraId="70CBB5AC">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梨梨：中焦疏通开就好了。如何把你的中焦打开，我们基础班是可以做到的。很多学员进入基础班之后，他们的睡眠问题都得到了改善。</w:t>
      </w:r>
    </w:p>
    <w:p w14:paraId="10010D94">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你去搜论坛比比皆是，特别多，反而还不好分享的，因为太多了。</w:t>
      </w:r>
    </w:p>
    <w:p w14:paraId="590FFCC7">
      <w:pPr>
        <w:widowControl w:val="0"/>
        <w:spacing w:after="0" w:line="360" w:lineRule="auto"/>
        <w:ind w:firstLine="560" w:firstLineChars="200"/>
        <w:rPr>
          <w:rFonts w:ascii="宋体" w:hAnsi="宋体" w:eastAsia="宋体" w:cs="宋体"/>
          <w:color w:val="F79646" w:themeColor="accent6"/>
          <w:sz w:val="28"/>
          <w:szCs w:val="28"/>
          <w:lang w:eastAsia="zh-CN"/>
          <w14:textFill>
            <w14:solidFill>
              <w14:schemeClr w14:val="accent6"/>
            </w14:solidFill>
          </w14:textFill>
        </w:rPr>
      </w:pPr>
      <w:r>
        <w:rPr>
          <w:rFonts w:hint="eastAsia" w:ascii="宋体" w:hAnsi="宋体" w:eastAsia="宋体" w:cs="宋体"/>
          <w:color w:val="F79646" w:themeColor="accent6"/>
          <w:sz w:val="28"/>
          <w:szCs w:val="28"/>
          <w:lang w:eastAsia="zh-CN"/>
          <w14:textFill>
            <w14:solidFill>
              <w14:schemeClr w14:val="accent6"/>
            </w14:solidFill>
          </w14:textFill>
        </w:rPr>
        <w:t>（特别多出虚汗）</w:t>
      </w:r>
    </w:p>
    <w:p w14:paraId="7B598802">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梨梨：虚汗，它就是里面不通，是表现出来虚。</w:t>
      </w:r>
    </w:p>
    <w:p w14:paraId="632A7900">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春春：你出虚汗其实算很轻的，咱这里头相对比较重的，就是产后风，那是汗灾。一天换十来套衣，汗流不止。虚汗在我们看来是小儿科。</w:t>
      </w:r>
    </w:p>
    <w:p w14:paraId="4CA3C504">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主持人：我们来看一下练习中遇到的问题，有些人可能已经提前练了。</w:t>
      </w:r>
    </w:p>
    <w:p w14:paraId="2D167FD0">
      <w:pPr>
        <w:widowControl w:val="0"/>
        <w:spacing w:after="0" w:line="360" w:lineRule="auto"/>
        <w:ind w:firstLine="560" w:firstLineChars="200"/>
        <w:rPr>
          <w:rFonts w:ascii="宋体" w:hAnsi="宋体" w:eastAsia="宋体" w:cs="宋体"/>
          <w:color w:val="F79646" w:themeColor="accent6"/>
          <w:sz w:val="28"/>
          <w:szCs w:val="28"/>
          <w:lang w:eastAsia="zh-CN"/>
          <w14:textFill>
            <w14:solidFill>
              <w14:schemeClr w14:val="accent6"/>
            </w14:solidFill>
          </w14:textFill>
        </w:rPr>
      </w:pPr>
      <w:r>
        <w:rPr>
          <w:rFonts w:hint="eastAsia" w:ascii="宋体" w:hAnsi="宋体" w:eastAsia="宋体" w:cs="宋体"/>
          <w:color w:val="F79646" w:themeColor="accent6"/>
          <w:sz w:val="28"/>
          <w:szCs w:val="28"/>
          <w:lang w:eastAsia="zh-CN"/>
          <w14:textFill>
            <w14:solidFill>
              <w14:schemeClr w14:val="accent6"/>
            </w14:solidFill>
          </w14:textFill>
        </w:rPr>
        <w:t>（我已经练习平举高抬腿以及迈毛三周左右，但是还是觉得容易气短，耐力不够，怎么克服）</w:t>
      </w:r>
    </w:p>
    <w:p w14:paraId="47F2E08A">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春春：三周，单一的动作是吧？刚才我已经说了，所有的东西你要整体好，它就需要系统的去进行。整体的这个桶一样，它需要桶沿都是平的，五脏六腑，一荣俱荣，一损俱损，这是非常重要的一个理念。很多人最终不是所有的卡点给他卡死了，而是某一个卡点直接出了大问题以后，导致其他卡点也同时弱。</w:t>
      </w:r>
    </w:p>
    <w:p w14:paraId="5B9642FC">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我再说一句，关于气短，其实你真正把心肺练开，有真气填充进去以后，它呼吸容量大，你一跑就不容易喘。那么你整体的气血旺起来，相对来说你就壮了，气血饱满了，你也就不容易喘。</w:t>
      </w:r>
    </w:p>
    <w:p w14:paraId="2E949CDB">
      <w:pPr>
        <w:widowControl w:val="0"/>
        <w:spacing w:after="0" w:line="360" w:lineRule="auto"/>
        <w:ind w:firstLine="560" w:firstLineChars="200"/>
        <w:rPr>
          <w:rFonts w:ascii="宋体" w:hAnsi="宋体" w:eastAsia="宋体" w:cs="宋体"/>
          <w:color w:val="F79646" w:themeColor="accent6"/>
          <w:sz w:val="28"/>
          <w:szCs w:val="28"/>
          <w:lang w:eastAsia="zh-CN"/>
          <w14:textFill>
            <w14:solidFill>
              <w14:schemeClr w14:val="accent6"/>
            </w14:solidFill>
          </w14:textFill>
        </w:rPr>
      </w:pPr>
      <w:r>
        <w:rPr>
          <w:rFonts w:hint="eastAsia" w:ascii="宋体" w:hAnsi="宋体" w:eastAsia="宋体" w:cs="宋体"/>
          <w:color w:val="F79646" w:themeColor="accent6"/>
          <w:sz w:val="28"/>
          <w:szCs w:val="28"/>
          <w:lang w:eastAsia="zh-CN"/>
          <w14:textFill>
            <w14:solidFill>
              <w14:schemeClr w14:val="accent6"/>
            </w14:solidFill>
          </w14:textFill>
        </w:rPr>
        <w:t>（练了两个月的迈毛跟高抬腿睡眠好转，但是一外出又复发，应该怎么办？）</w:t>
      </w:r>
    </w:p>
    <w:p w14:paraId="3A4A2589">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春春：健身你们一定要记住，咱们得明还有一个非常重要的概念，叫翻病。健身它不是一个直线上去的，它一定是曲曲折折，怎么最近又稍微累了点呢，哎，怎么痔疮原来都好了，突然痔疮又出来了呢，但是你会发现它最终是一个上的趋势，螺旋式上升。</w:t>
      </w:r>
      <w:r>
        <w:rPr>
          <w:rFonts w:ascii="宋体" w:hAnsi="宋体" w:eastAsia="宋体" w:cs="宋体"/>
          <w:sz w:val="28"/>
          <w:szCs w:val="28"/>
          <w:lang w:eastAsia="zh-CN"/>
        </w:rPr>
        <w:t xml:space="preserve"> </w:t>
      </w:r>
    </w:p>
    <w:p w14:paraId="30C2E04C">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同时你们还要注意一个点，不是说我有了得明健身，我就可以任意造了，我熬夜，我随便折腾，那不行，你还得有正确的生活状态，生活环境等等。</w:t>
      </w:r>
    </w:p>
    <w:p w14:paraId="53CC5CEA">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堵，他会有两种，一种就是实质性的堵，还有一种就是虚性的堵。累了以后他也容易瘪嘛，脉一瘪它是不是就容易堵？</w:t>
      </w:r>
    </w:p>
    <w:p w14:paraId="05AFCD1A">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梨梨：我还想补充一个，你是不是应该整体练，你只练高抬腿跟迈毛那不行，但是现在人毛病都挺多的，失眠的话，说明他身体是有问题的。虚性的堵肯定是可以改的，虚跟堵它是相辅相成的，你堵了，肯定会表现出来是虚的，因为你的力量出不来，你的能量出不来。得明不仅给你解决堵的问题，还会解决你虚的问题，你虚了，我们就补气血，不单单是给你补虚，还会有通调的成分在里面。老师公布的气血汤，或者是我们的产品，都是会通补调一起的，不是单一的，它是调整体的，让你的大气转起来，你的风火轮给运转起来，然后你的毛病就出去了。</w:t>
      </w:r>
    </w:p>
    <w:p w14:paraId="361B3223">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虚性的更要练，要不然你会越来越堵，虚会加重堵。你一定要让自己从虚的状态里跳出来。</w:t>
      </w:r>
    </w:p>
    <w:p w14:paraId="6CCCEA38">
      <w:pPr>
        <w:widowControl w:val="0"/>
        <w:spacing w:after="0" w:line="360" w:lineRule="auto"/>
        <w:ind w:firstLine="560" w:firstLineChars="200"/>
        <w:rPr>
          <w:rFonts w:ascii="宋体" w:hAnsi="宋体" w:eastAsia="宋体" w:cs="宋体"/>
          <w:color w:val="F79646" w:themeColor="accent6"/>
          <w:sz w:val="28"/>
          <w:szCs w:val="28"/>
          <w:lang w:eastAsia="zh-CN"/>
          <w14:textFill>
            <w14:solidFill>
              <w14:schemeClr w14:val="accent6"/>
            </w14:solidFill>
          </w14:textFill>
        </w:rPr>
      </w:pPr>
      <w:r>
        <w:rPr>
          <w:rFonts w:hint="eastAsia" w:ascii="宋体" w:hAnsi="宋体" w:eastAsia="宋体" w:cs="宋体"/>
          <w:color w:val="F79646" w:themeColor="accent6"/>
          <w:sz w:val="28"/>
          <w:szCs w:val="28"/>
          <w:lang w:eastAsia="zh-CN"/>
          <w14:textFill>
            <w14:solidFill>
              <w14:schemeClr w14:val="accent6"/>
            </w14:solidFill>
          </w14:textFill>
        </w:rPr>
        <w:t>（锻炼中，右手的手臂手肘手腕，能感觉到身体里的冷，练习小升阳和迈毛还是会觉得冷，请问怎么办？）</w:t>
      </w:r>
    </w:p>
    <w:p w14:paraId="1D5DB57F">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许医师：右手的手臂手腕，就这一条线嘛，很多人有局部凉的问题。</w:t>
      </w:r>
    </w:p>
    <w:p w14:paraId="4F047871">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大家说说局部冷和浑身冷有什么区别？浑身冷不一定比局部冷好解决。浑身冷，其实相对来说要更严重一点，浑身冷是你整体都供不上，局部冷，它只是这一片供不上或者堵了卡了。局部的相当于是某一条经脉或者某几条经脉走过的区域卡住了弱了，或者说这条经脉相对来说比较弱，其他的还相对ok，只要搞开搞通了这一块以后，发现都不冷了，真气所过春暖花开，就代表了，我不怕冷，我有劲儿。</w:t>
      </w:r>
    </w:p>
    <w:p w14:paraId="449655BC">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梨梨：局部的问题，它稍微要好解决一些，局部卡住了，局部的经脉不通顺。整体的话，可能里面的五脏六腑都压住了，能量出不来，表现出来就是四肢都还比较凉。</w:t>
      </w:r>
    </w:p>
    <w:p w14:paraId="34F5261B">
      <w:pPr>
        <w:widowControl w:val="0"/>
        <w:spacing w:after="0" w:line="360" w:lineRule="auto"/>
        <w:ind w:firstLine="560" w:firstLineChars="200"/>
        <w:rPr>
          <w:rFonts w:ascii="宋体" w:hAnsi="宋体" w:eastAsia="宋体" w:cs="宋体"/>
          <w:color w:val="F79646" w:themeColor="accent6"/>
          <w:sz w:val="28"/>
          <w:szCs w:val="28"/>
          <w:lang w:eastAsia="zh-CN"/>
          <w14:textFill>
            <w14:solidFill>
              <w14:schemeClr w14:val="accent6"/>
            </w14:solidFill>
          </w14:textFill>
        </w:rPr>
      </w:pPr>
      <w:r>
        <w:rPr>
          <w:rFonts w:hint="eastAsia" w:ascii="宋体" w:hAnsi="宋体" w:eastAsia="宋体" w:cs="宋体"/>
          <w:color w:val="F79646" w:themeColor="accent6"/>
          <w:sz w:val="28"/>
          <w:szCs w:val="28"/>
          <w:lang w:eastAsia="zh-CN"/>
          <w14:textFill>
            <w14:solidFill>
              <w14:schemeClr w14:val="accent6"/>
            </w14:solidFill>
          </w14:textFill>
        </w:rPr>
        <w:t>（腋下出汗）</w:t>
      </w:r>
    </w:p>
    <w:p w14:paraId="51E56A2E">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许医师：一般情况下，腋下出汗他除了汗之外，还有狐臭，或者说是黏糊。咱们身上头上出汗，皮肤微微湿润就是最好的，《伤寒论》也讲，感冒发烧，你不要大汗，就是微微出汗都对。身上其他汗不多，但是腋下多，说明你淤滞比较严重，这种患者就给他疏肝柔肝，帮助他把气机调出来，让他整个人心情愉悦一些，这样消化，包括整个代谢也好一些，这种症样会消除。腋下属胆经，从侧面走，主要考虑胆经不通，你可以多做一些针对性的动作。</w:t>
      </w:r>
    </w:p>
    <w:p w14:paraId="4389F3C0">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梨梨：腋下有狐臭的问题，胆经拉开之后，这个问题就自然解决了。</w:t>
      </w:r>
    </w:p>
    <w:p w14:paraId="2C648118">
      <w:pPr>
        <w:widowControl w:val="0"/>
        <w:spacing w:after="0" w:line="360" w:lineRule="auto"/>
        <w:ind w:firstLine="560" w:firstLineChars="200"/>
        <w:rPr>
          <w:rFonts w:ascii="宋体" w:hAnsi="宋体" w:eastAsia="宋体" w:cs="宋体"/>
          <w:color w:val="F79646" w:themeColor="accent6"/>
          <w:sz w:val="28"/>
          <w:szCs w:val="28"/>
          <w:lang w:eastAsia="zh-CN"/>
          <w14:textFill>
            <w14:solidFill>
              <w14:schemeClr w14:val="accent6"/>
            </w14:solidFill>
          </w14:textFill>
        </w:rPr>
      </w:pPr>
      <w:r>
        <w:rPr>
          <w:rFonts w:hint="eastAsia" w:ascii="宋体" w:hAnsi="宋体" w:eastAsia="宋体" w:cs="宋体"/>
          <w:color w:val="F79646" w:themeColor="accent6"/>
          <w:sz w:val="28"/>
          <w:szCs w:val="28"/>
          <w:lang w:eastAsia="zh-CN"/>
          <w14:textFill>
            <w14:solidFill>
              <w14:schemeClr w14:val="accent6"/>
            </w14:solidFill>
          </w14:textFill>
        </w:rPr>
        <w:t>（腰突整晚痛的睡不着觉，会神经症痛，打滚）</w:t>
      </w:r>
    </w:p>
    <w:p w14:paraId="1F09AD47">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春春：你到时候直接在群里问一下，得明诊所的联系方式给到你，你直接咨询。</w:t>
      </w:r>
    </w:p>
    <w:p w14:paraId="0A12899B">
      <w:pPr>
        <w:widowControl w:val="0"/>
        <w:spacing w:after="0" w:line="360" w:lineRule="auto"/>
        <w:ind w:firstLine="560" w:firstLineChars="200"/>
        <w:rPr>
          <w:rFonts w:ascii="宋体" w:hAnsi="宋体" w:eastAsia="宋体" w:cs="宋体"/>
          <w:color w:val="F79646" w:themeColor="accent6"/>
          <w:sz w:val="28"/>
          <w:szCs w:val="28"/>
          <w:lang w:eastAsia="zh-CN"/>
          <w14:textFill>
            <w14:solidFill>
              <w14:schemeClr w14:val="accent6"/>
            </w14:solidFill>
          </w14:textFill>
        </w:rPr>
      </w:pPr>
      <w:r>
        <w:rPr>
          <w:rFonts w:hint="eastAsia" w:ascii="宋体" w:hAnsi="宋体" w:eastAsia="宋体" w:cs="宋体"/>
          <w:color w:val="F79646" w:themeColor="accent6"/>
          <w:sz w:val="28"/>
          <w:szCs w:val="28"/>
          <w:lang w:eastAsia="zh-CN"/>
          <w14:textFill>
            <w14:solidFill>
              <w14:schemeClr w14:val="accent6"/>
            </w14:solidFill>
          </w14:textFill>
        </w:rPr>
        <w:t>（湿疹，痒的问题可以解决吗？）</w:t>
      </w:r>
    </w:p>
    <w:p w14:paraId="6BD455C8">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许医师：正常人的气机出入，它应该是一个通畅的状态，湿疹其实就是气机它出又出不来，又想出来，就会憋在皮肤上，导致发疹子，瘙痒。健身的话，就是把整个气血活起来，循环一好，气机的出入或者说汗孔的开闭都顺畅了，湿疹肯定会缓解的。</w:t>
      </w:r>
    </w:p>
    <w:p w14:paraId="6129A696">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春春：湿的这个问题，其实就是你身体的阳气偏弱。我就是通过健身之后，阳气起来了，翻疹子翻了好几轮，把里头的湿寒一遍一遍翻出来。今年冬季我刚翻过一遍，后背起满了包。健身的过程就是不断的去把邪气往外去翻，把肚里的，五脏六腑的垃圾通过肌表往外去翻，翻出来，五脏六腑就安和了，你的身体就健康了。</w:t>
      </w:r>
    </w:p>
    <w:p w14:paraId="15E8BECF">
      <w:pPr>
        <w:widowControl w:val="0"/>
        <w:spacing w:after="0" w:line="360" w:lineRule="auto"/>
        <w:ind w:firstLine="560" w:firstLineChars="200"/>
        <w:rPr>
          <w:rFonts w:ascii="宋体" w:hAnsi="宋体" w:eastAsia="宋体" w:cs="宋体"/>
          <w:color w:val="F79646" w:themeColor="accent6"/>
          <w:sz w:val="28"/>
          <w:szCs w:val="28"/>
          <w:lang w:eastAsia="zh-CN"/>
          <w14:textFill>
            <w14:solidFill>
              <w14:schemeClr w14:val="accent6"/>
            </w14:solidFill>
          </w14:textFill>
        </w:rPr>
      </w:pPr>
      <w:r>
        <w:rPr>
          <w:rFonts w:hint="eastAsia" w:ascii="宋体" w:hAnsi="宋体" w:eastAsia="宋体" w:cs="宋体"/>
          <w:color w:val="F79646" w:themeColor="accent6"/>
          <w:sz w:val="28"/>
          <w:szCs w:val="28"/>
          <w:lang w:eastAsia="zh-CN"/>
          <w14:textFill>
            <w14:solidFill>
              <w14:schemeClr w14:val="accent6"/>
            </w14:solidFill>
          </w14:textFill>
        </w:rPr>
        <w:t>（耳鸣）</w:t>
      </w:r>
    </w:p>
    <w:p w14:paraId="1951AB5C">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有的人他是肾虚，肝肾亏虚，耳朵里嗡嗡的响。但有一些人他是下焦不通，工作原因经常要用脑子，或者经常熬夜，血顶在上面，顶在耳朵这里，就会产生嗡嗡嗡的声音。你顶在眼睛，眼睛红，顶着耳朵，耳鸣。咱们健身很多动作上下齐练，以下肢为主，再练上肢，把下焦打开了，气血下去了，耳鸣就会改善。还有一种耳鸣是堵了，被卡住了，或者是我没劲了，这两种，一种是偏虚一点，一种偏堵一点。所以说看看这个患者，你是哪一种？堵了这种好解一点。</w:t>
      </w:r>
    </w:p>
    <w:p w14:paraId="6D27AEED">
      <w:pPr>
        <w:widowControl w:val="0"/>
        <w:spacing w:after="0" w:line="360" w:lineRule="auto"/>
        <w:ind w:firstLine="560" w:firstLineChars="200"/>
        <w:rPr>
          <w:rFonts w:ascii="宋体" w:hAnsi="宋体" w:eastAsia="宋体" w:cs="宋体"/>
          <w:color w:val="F79646" w:themeColor="accent6"/>
          <w:sz w:val="28"/>
          <w:szCs w:val="28"/>
          <w:lang w:eastAsia="zh-CN"/>
          <w14:textFill>
            <w14:solidFill>
              <w14:schemeClr w14:val="accent6"/>
            </w14:solidFill>
          </w14:textFill>
        </w:rPr>
      </w:pPr>
      <w:r>
        <w:rPr>
          <w:rFonts w:hint="eastAsia" w:ascii="宋体" w:hAnsi="宋体" w:eastAsia="宋体" w:cs="宋体"/>
          <w:color w:val="F79646" w:themeColor="accent6"/>
          <w:sz w:val="28"/>
          <w:szCs w:val="28"/>
          <w:lang w:eastAsia="zh-CN"/>
          <w14:textFill>
            <w14:solidFill>
              <w14:schemeClr w14:val="accent6"/>
            </w14:solidFill>
          </w14:textFill>
        </w:rPr>
        <w:t>（晚上睡到两三点，背上会冒汗，能解决不？）</w:t>
      </w:r>
    </w:p>
    <w:p w14:paraId="334E9EC9">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许医师：这个还要再看一下，睡得怎么样，但是我估计睡的应该也不咋地。睡觉冒汗是睡眠问题，有的人睡觉打呼噜，有的人睡觉磨牙，你这个是阳气它该往下走的时候，它不往下走，它反而浮在上面，进不去，身上就憋出汗。刚才讲的，你把里边整通顺了就好了。怎么动里面呢？我们没有办法直接拽你的肚子里面，咱们通过动四肢，然后拽到经脉，进而扥到里面。得明健身不管是从理论上，还是从学员的反馈看，完全都是可行的。</w:t>
      </w:r>
    </w:p>
    <w:p w14:paraId="5D94A87F">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春春：大家可以放心。外面很多也练动作，但是你发现真正有理论建树，能够从理上把这东西给你的，其实是少之又少的，咱们抓住了理论的核心，又有指导性的动作的核心，所以整体效果非常的直接非常的快。</w:t>
      </w:r>
    </w:p>
    <w:p w14:paraId="37D47027">
      <w:pPr>
        <w:widowControl w:val="0"/>
        <w:spacing w:after="0" w:line="360" w:lineRule="auto"/>
        <w:ind w:firstLine="560" w:firstLineChars="200"/>
        <w:rPr>
          <w:rFonts w:ascii="宋体" w:hAnsi="宋体" w:eastAsia="宋体" w:cs="宋体"/>
          <w:color w:val="F79646" w:themeColor="accent6"/>
          <w:sz w:val="28"/>
          <w:szCs w:val="28"/>
          <w:lang w:eastAsia="zh-CN"/>
          <w14:textFill>
            <w14:solidFill>
              <w14:schemeClr w14:val="accent6"/>
            </w14:solidFill>
          </w14:textFill>
        </w:rPr>
      </w:pPr>
      <w:r>
        <w:rPr>
          <w:rFonts w:hint="eastAsia" w:ascii="宋体" w:hAnsi="宋体" w:eastAsia="宋体" w:cs="宋体"/>
          <w:color w:val="F79646" w:themeColor="accent6"/>
          <w:sz w:val="28"/>
          <w:szCs w:val="28"/>
          <w:lang w:eastAsia="zh-CN"/>
          <w14:textFill>
            <w14:solidFill>
              <w14:schemeClr w14:val="accent6"/>
            </w14:solidFill>
          </w14:textFill>
        </w:rPr>
        <w:t>（慢性咽炎）</w:t>
      </w:r>
    </w:p>
    <w:p w14:paraId="5DF6F700">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许医师：因为你也没说什么症状，单从西医这个病名来讲，一般就是嗓子里总是有东西，咳不出来，又咽不下去，其实有的也能咳出来，他咳出来就种黏液，然后吃东西的时候，总是嗓子不利索。有人是咳不出来，他没劲咳。其实就是嗓子不利索，不一定有东西。中医上讲足厥阴肝经入喉，喉咙深处偏后边有个部位叫颃嗓，那个地方你不舒服了，气血淤滞，就会有这种感觉。所以说还是肝经，针对肝经，咱们做一些运动拉伸，都能够缓解这些症状。</w:t>
      </w:r>
    </w:p>
    <w:p w14:paraId="666EB668">
      <w:pPr>
        <w:widowControl w:val="0"/>
        <w:spacing w:after="0" w:line="360" w:lineRule="auto"/>
        <w:ind w:firstLine="560" w:firstLineChars="200"/>
        <w:rPr>
          <w:rFonts w:ascii="宋体" w:hAnsi="宋体" w:eastAsia="宋体" w:cs="宋体"/>
          <w:color w:val="F79646" w:themeColor="accent6"/>
          <w:sz w:val="28"/>
          <w:szCs w:val="28"/>
          <w:lang w:eastAsia="zh-CN"/>
          <w14:textFill>
            <w14:solidFill>
              <w14:schemeClr w14:val="accent6"/>
            </w14:solidFill>
          </w14:textFill>
        </w:rPr>
      </w:pPr>
      <w:r>
        <w:rPr>
          <w:rFonts w:hint="eastAsia" w:ascii="宋体" w:hAnsi="宋体" w:eastAsia="宋体" w:cs="宋体"/>
          <w:color w:val="F79646" w:themeColor="accent6"/>
          <w:sz w:val="28"/>
          <w:szCs w:val="28"/>
          <w:lang w:eastAsia="zh-CN"/>
          <w14:textFill>
            <w14:solidFill>
              <w14:schemeClr w14:val="accent6"/>
            </w14:solidFill>
          </w14:textFill>
        </w:rPr>
        <w:t>（颈椎变直压迫血管，头晕头痛。）</w:t>
      </w:r>
    </w:p>
    <w:p w14:paraId="6945841C">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许医师：颈椎变直压迫血管，肯定你去西医院检查拍片了，单从西医角度讲，颈椎的构造也很复杂，就像咱们吃火锅一样，骨头他有韧带有筋膜有血管，其实你只要把骨头附近的经脉理顺了，可能还压着血管，但是周围的压力减轻，照样能缓解头晕头痛。所以说大家不要太盯着这些名词，病名，你就把握住大方向，比如颈椎你就拔脖，架肩把上肢给它拉开，它整个大环境改善了，局部症状就会消除。</w:t>
      </w:r>
    </w:p>
    <w:p w14:paraId="4D52CC86">
      <w:pPr>
        <w:widowControl w:val="0"/>
        <w:spacing w:after="0" w:line="360" w:lineRule="auto"/>
        <w:ind w:firstLine="560" w:firstLineChars="200"/>
        <w:rPr>
          <w:rFonts w:ascii="宋体" w:hAnsi="宋体" w:eastAsia="宋体" w:cs="宋体"/>
          <w:color w:val="F79646" w:themeColor="accent6"/>
          <w:sz w:val="28"/>
          <w:szCs w:val="28"/>
          <w:lang w:eastAsia="zh-CN"/>
          <w14:textFill>
            <w14:solidFill>
              <w14:schemeClr w14:val="accent6"/>
            </w14:solidFill>
          </w14:textFill>
        </w:rPr>
      </w:pPr>
      <w:r>
        <w:rPr>
          <w:rFonts w:hint="eastAsia" w:ascii="宋体" w:hAnsi="宋体" w:eastAsia="宋体" w:cs="宋体"/>
          <w:color w:val="F79646" w:themeColor="accent6"/>
          <w:sz w:val="28"/>
          <w:szCs w:val="28"/>
          <w:lang w:eastAsia="zh-CN"/>
          <w14:textFill>
            <w14:solidFill>
              <w14:schemeClr w14:val="accent6"/>
            </w14:solidFill>
          </w14:textFill>
        </w:rPr>
        <w:t>（练基础班就够了，还是要继续升班）</w:t>
      </w:r>
    </w:p>
    <w:p w14:paraId="675A248E">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春春：我就给你一个点，困扰你的疾病问题很多在基础班就能得到解决，为什么很多得明的老人还要继续升班去练呢？其实我们是希望自己真正换个样，不只是想解决疾病问题，我们想让自己变成一个有活力的人，更有战斗力。就象是一个国家，想让国家更富强，不仅是让他吃饱。</w:t>
      </w:r>
    </w:p>
    <w:p w14:paraId="4454512A">
      <w:pPr>
        <w:widowControl w:val="0"/>
        <w:spacing w:after="0" w:line="360" w:lineRule="auto"/>
        <w:ind w:firstLine="560" w:firstLineChars="200"/>
        <w:rPr>
          <w:rFonts w:ascii="宋体" w:hAnsi="宋体" w:eastAsia="宋体" w:cs="宋体"/>
          <w:color w:val="F79646" w:themeColor="accent6"/>
          <w:sz w:val="28"/>
          <w:szCs w:val="28"/>
          <w:lang w:eastAsia="zh-CN"/>
          <w14:textFill>
            <w14:solidFill>
              <w14:schemeClr w14:val="accent6"/>
            </w14:solidFill>
          </w14:textFill>
        </w:rPr>
      </w:pPr>
      <w:r>
        <w:rPr>
          <w:rFonts w:hint="eastAsia" w:ascii="宋体" w:hAnsi="宋体" w:eastAsia="宋体" w:cs="宋体"/>
          <w:color w:val="F79646" w:themeColor="accent6"/>
          <w:sz w:val="28"/>
          <w:szCs w:val="28"/>
          <w:lang w:eastAsia="zh-CN"/>
          <w14:textFill>
            <w14:solidFill>
              <w14:schemeClr w14:val="accent6"/>
            </w14:solidFill>
          </w14:textFill>
        </w:rPr>
        <w:t>（最棘手的问题就是口干舌燥，基本不喜欢喝水，甚至有时候喝不进去，肚子有水饮，气血虚，懒得动，阴阳两虚。咱们得明这些动作起阳气，阳气提升起来了。那阴虚需要怎么改善，需要配合着喝点什么滋润的吗？）</w:t>
      </w:r>
    </w:p>
    <w:p w14:paraId="1CCBA309">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春春：这个挺有典型的，好多人对阳虚阴虚这些概念，外面他说的其实是有偏颇的。他们认为单纯的阳虚，单纯的阴虚，那得明光练生阳操，是不是就会出现阴虚的问题了。许医师从医师的角度上先说一下。</w:t>
      </w:r>
    </w:p>
    <w:p w14:paraId="2C6961B3">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许医师：这个问题基本上患者把全身的症状都说了个遍，应该也是一个中医爱好者，现在普遍中医的舆论，关于阴虚阳虚，确实探讨的比较多，很多患者也问过我。其实你这样想，这也是咱们老师教给我们的，人体这团气，它动起来是阳，它不动是阴；太阳出来是阳，太阳落下来就是阴。</w:t>
      </w:r>
    </w:p>
    <w:p w14:paraId="61041736">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它其实是一个东西。气血分布不均匀，就会出现，这个地儿冷，这个地儿热，一会儿阳虚，一会儿阴虚。当你整个气血周流起来之后，冷的地方会热，热的地方会冷。我这样说，听上去有点回避这个问题，但是真的就是这么回事。大家说阴虚阳虚，无非就是觉得我总是怕冷，就锻炼，阳虚；我总是手脚心发热，咽喉干，想喝水又不解渴，断为阴虚。但是这些只是一个名词，如果从刚才我说那个角度来想一想，是不是该过气血的地方没有过，你会冷；它聚在某个地方，你会热。所以其实是一个整体气血分布不均的一个问题。那么我们通过健身运动，啪啪几圈，让气血在身体里循环起来，是不是症状就都缓解了？</w:t>
      </w:r>
    </w:p>
    <w:p w14:paraId="1AA955B2">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春春：虽然我们叫小生阳，大生阳操，其实我们练的是整体，这里的阳气代表的更多是真气，它是一个统称，阴阳是一体的。你的这些问题，其实都是你的循环受阻了，要让你的循环良性的转起来，你会发现所有的问题都好了。气血养起来，经脉转起来，水浅的时候，你是不是能看见鱼儿蹦来蹦去，好多鱼好多病，当你水深的时候，你还看得到鱼吗？真正气血阳起来以后，你发现怎么我之前好多问题都没了。</w:t>
      </w:r>
    </w:p>
    <w:p w14:paraId="73B73044">
      <w:pPr>
        <w:widowControl w:val="0"/>
        <w:spacing w:after="0" w:line="360" w:lineRule="auto"/>
        <w:ind w:firstLine="560" w:firstLineChars="200"/>
        <w:rPr>
          <w:rFonts w:ascii="宋体" w:hAnsi="宋体" w:eastAsia="宋体" w:cs="宋体"/>
          <w:color w:val="F79646" w:themeColor="accent6"/>
          <w:sz w:val="28"/>
          <w:szCs w:val="28"/>
          <w:lang w:eastAsia="zh-CN"/>
          <w14:textFill>
            <w14:solidFill>
              <w14:schemeClr w14:val="accent6"/>
            </w14:solidFill>
          </w14:textFill>
        </w:rPr>
      </w:pPr>
      <w:r>
        <w:rPr>
          <w:rFonts w:hint="eastAsia" w:ascii="宋体" w:hAnsi="宋体" w:eastAsia="宋体" w:cs="宋体"/>
          <w:color w:val="F79646" w:themeColor="accent6"/>
          <w:sz w:val="28"/>
          <w:szCs w:val="28"/>
          <w:lang w:eastAsia="zh-CN"/>
          <w14:textFill>
            <w14:solidFill>
              <w14:schemeClr w14:val="accent6"/>
            </w14:solidFill>
          </w14:textFill>
        </w:rPr>
        <w:t>（从小就脾胃虚寒，全身脸蜡黄，浑身没劲，从小体质就差，上热下寒，肝气瘀滞也非常严重，两胁天天瘀胀，失眠，吃了十几年的中药了，练站桩也有三年了，一直没有效果，练得明健身能改善这么多的毛病吗？）</w:t>
      </w:r>
    </w:p>
    <w:p w14:paraId="75ED9160">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许医师：首先你自己在描述症状的时候，就提到了两胁，很简单，你哪儿不舒服，你就整哪，这是一个很好的突破口。你站桩也好什么的，能坚持三年，确实是很有毅力。我觉得你把这个毅力匀一部分给得明健身，效率会更高。因为相对来说，站桩会层次单一了些。你的症状确实挺多，我们还是刚才一个话题，调动你的整体，你的很多症状要都给你磨掉。</w:t>
      </w:r>
    </w:p>
    <w:p w14:paraId="0AB7BB15">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春春：我刚练得明以后做分享的时候，他们竟然说我除了没有男科病，啥病都有，症状好多，又是痔疮，便秘，口腔溃疡，手脚冷，一堆堆。说不完的问题，最后我就发现这些病去掉，相对来说在得明是比较容易的。你们一定要去论坛搜一搜咱们的这些改善的案例，有很多。</w:t>
      </w:r>
    </w:p>
    <w:p w14:paraId="43BC1C8E">
      <w:pPr>
        <w:widowControl w:val="0"/>
        <w:spacing w:after="0" w:line="360" w:lineRule="auto"/>
        <w:ind w:firstLine="560" w:firstLineChars="200"/>
        <w:rPr>
          <w:rFonts w:ascii="宋体" w:hAnsi="宋体" w:eastAsia="宋体" w:cs="宋体"/>
          <w:color w:val="F79646" w:themeColor="accent6"/>
          <w:sz w:val="28"/>
          <w:szCs w:val="28"/>
          <w:lang w:eastAsia="zh-CN"/>
          <w14:textFill>
            <w14:solidFill>
              <w14:schemeClr w14:val="accent6"/>
            </w14:solidFill>
          </w14:textFill>
        </w:rPr>
      </w:pPr>
      <w:r>
        <w:rPr>
          <w:rFonts w:hint="eastAsia" w:ascii="宋体" w:hAnsi="宋体" w:eastAsia="宋体" w:cs="宋体"/>
          <w:color w:val="F79646" w:themeColor="accent6"/>
          <w:sz w:val="28"/>
          <w:szCs w:val="28"/>
          <w:lang w:eastAsia="zh-CN"/>
          <w14:textFill>
            <w14:solidFill>
              <w14:schemeClr w14:val="accent6"/>
            </w14:solidFill>
          </w14:textFill>
        </w:rPr>
        <w:t>（胃肠胀气四年，胃肠水气声明显，便秘，胸闷心慌，还消瘦。）</w:t>
      </w:r>
    </w:p>
    <w:p w14:paraId="7F75A03E">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许医师：你的问题都在前面，比方说咱们说胃的问题，它就是胃经，它正好还走前面，所以你要拉伸一下胃经。然后心慌，心脏这块问题，中医上讲，很多心脏问题，它并不是真正的心的病，很多时候是肠胃问题引起的，特别是你本身有这种胃胀消化不良的症状。所以我建议针对肠胃问题好好调一调。</w:t>
      </w:r>
    </w:p>
    <w:p w14:paraId="5F3D90C8">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春春：你看咱们的脏腑，全都在身体的躯干里头，上焦是心肺，中焦是脾胃，心肺本来在他自己位置上待着好好的，当肠胃出现堵的问题的时候，他就会向上去克去顶，去欺负心肺，看似心肺病的一些胸痛，憋气难受，喘不上气儿等等，这时候可能需要先去把胃先给通开，让它回到它的位置上，那么心慢慢的也会回到它的位置。</w:t>
      </w:r>
    </w:p>
    <w:p w14:paraId="3FC99266">
      <w:pPr>
        <w:widowControl w:val="0"/>
        <w:spacing w:after="0" w:line="360" w:lineRule="auto"/>
        <w:ind w:firstLine="560" w:firstLineChars="200"/>
        <w:rPr>
          <w:rFonts w:ascii="宋体" w:hAnsi="宋体" w:eastAsia="宋体" w:cs="宋体"/>
          <w:color w:val="F79646" w:themeColor="accent6"/>
          <w:sz w:val="28"/>
          <w:szCs w:val="28"/>
          <w:lang w:eastAsia="zh-CN"/>
          <w14:textFill>
            <w14:solidFill>
              <w14:schemeClr w14:val="accent6"/>
            </w14:solidFill>
          </w14:textFill>
        </w:rPr>
      </w:pPr>
      <w:r>
        <w:rPr>
          <w:rFonts w:hint="eastAsia" w:ascii="宋体" w:hAnsi="宋体" w:eastAsia="宋体" w:cs="宋体"/>
          <w:color w:val="F79646" w:themeColor="accent6"/>
          <w:sz w:val="28"/>
          <w:szCs w:val="28"/>
          <w:lang w:eastAsia="zh-CN"/>
          <w14:textFill>
            <w14:solidFill>
              <w14:schemeClr w14:val="accent6"/>
            </w14:solidFill>
          </w14:textFill>
        </w:rPr>
        <w:t>（经常犯头晕，十几年了）</w:t>
      </w:r>
    </w:p>
    <w:p w14:paraId="445ABCC7">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许医师：头晕十多年的话，除了我们刚才说的，有的人是堵的厉害，你大概有点虚了。因为长时间的慢性病，都会对人有一种虚性的损耗。你可以试试得明的产品，同时健身，可能你翻病会稍微明显一些。思路还是之前讲的，我们把下焦运动开，打开继续往下走，同时劳逸结合，不要锻炼的太猛就可以。</w:t>
      </w:r>
    </w:p>
    <w:p w14:paraId="2582EDD7">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春春：反正肯定有压的点，它一定有堵住的地方，堵住了以后，气血上不去，缺性的晕，突然间，包括蹲下去起来，其实就是有卡点，堵和虚两者都有。</w:t>
      </w:r>
    </w:p>
    <w:p w14:paraId="183C15FB">
      <w:pPr>
        <w:widowControl w:val="0"/>
        <w:spacing w:after="0" w:line="360" w:lineRule="auto"/>
        <w:ind w:firstLine="560" w:firstLineChars="200"/>
        <w:rPr>
          <w:rFonts w:ascii="宋体" w:hAnsi="宋体" w:eastAsia="宋体" w:cs="宋体"/>
          <w:color w:val="F79646" w:themeColor="accent6"/>
          <w:sz w:val="28"/>
          <w:szCs w:val="28"/>
          <w:lang w:eastAsia="zh-CN"/>
          <w14:textFill>
            <w14:solidFill>
              <w14:schemeClr w14:val="accent6"/>
            </w14:solidFill>
          </w14:textFill>
        </w:rPr>
      </w:pPr>
      <w:r>
        <w:rPr>
          <w:rFonts w:hint="eastAsia" w:ascii="宋体" w:hAnsi="宋体" w:eastAsia="宋体" w:cs="宋体"/>
          <w:color w:val="F79646" w:themeColor="accent6"/>
          <w:sz w:val="28"/>
          <w:szCs w:val="28"/>
          <w:lang w:eastAsia="zh-CN"/>
          <w14:textFill>
            <w14:solidFill>
              <w14:schemeClr w14:val="accent6"/>
            </w14:solidFill>
          </w14:textFill>
        </w:rPr>
        <w:t>（有两个更年期的，更年期潮热，出汗失眠头晕，身体发冷，总是感冒，时好时坏，乏力，能不能改善）</w:t>
      </w:r>
    </w:p>
    <w:p w14:paraId="198274EF">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春春：没睡好，气血更弱，他就更容易堵。为什么强调气血旺盛，就跟一个家庭的经济来源要始终有，兜里有钱，你才能办事儿，国家也是一样，经济基础非常重要，你们一定要记住去培护自己的真气。</w:t>
      </w:r>
    </w:p>
    <w:p w14:paraId="2D7565CE">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许医师：一般到了这个年纪，都会有阴血不足的表现，就整个人很很躁，没有那种宁静滋润的感觉，所以他可能就是烦，皮肤干，然后也没有月经了，睡眠不好，乏力，各种症样都有。为啥有的人他就没那么明显，有人说我应该缺点啥。现在二十一世纪，大家吃的东西都不是那么差，都吃的差不多，为啥人家到了这个岁数，自然而然的就过度好了？从西医上讲是内分泌消化系统紊乱，其实就是你整个的五脏六腑，运转的不通畅了。</w:t>
      </w:r>
    </w:p>
    <w:p w14:paraId="1C876F85">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人家可能到了这个岁数，月经少一点了，气血少一点，吃点东西，又补起来了，你吃进去消化不了，或者说你吃是吃进去了，又运化不了，又化成火，化瘀化痰，反而睡不着。所以看上去好像是你虚了，其实更深层次的是堵了，那些你该获取的能量，该摄入该转化的气血，没有得到很好的转化，最主要还是代谢问题。</w:t>
      </w:r>
    </w:p>
    <w:p w14:paraId="3D6AE333">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春春：你的真气其实正常应该在脏腑里头更多，因为脏腑是我们的大本营，你的主要的东西应该是藏在大本营。日常中让他出来为你身体所用，相当于一个国家，你有粮库钱库，你要让这些钱转起来，去发展整个国家的经济，我们的气血也一样，就是让我们能够好好的工作，健康的生活。</w:t>
      </w:r>
    </w:p>
    <w:p w14:paraId="272FEC03">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我们人毕竟不可能说光搁那养气血，让它变成一个貔貅，我们是要去经历生活的，日常中要让它出来为我们所用，但是身体里头要有空间，让这些气血真气储存，如果里头堵死了以后，本来应该在里头的这些宝贝，被憋到外头去了，显得外头热，出汗，汗也是汗血同源，其实都是里头没有他待的地方了，他被迫跑了出来，然后还表现出来好多症状。</w:t>
      </w:r>
    </w:p>
    <w:p w14:paraId="6CDE6368">
      <w:pPr>
        <w:widowControl w:val="0"/>
        <w:spacing w:after="0" w:line="360" w:lineRule="auto"/>
        <w:ind w:firstLine="560" w:firstLineChars="200"/>
        <w:rPr>
          <w:rFonts w:ascii="宋体" w:hAnsi="宋体" w:eastAsia="宋体" w:cs="宋体"/>
          <w:color w:val="F79646" w:themeColor="accent6"/>
          <w:sz w:val="28"/>
          <w:szCs w:val="28"/>
          <w:lang w:eastAsia="zh-CN"/>
          <w14:textFill>
            <w14:solidFill>
              <w14:schemeClr w14:val="accent6"/>
            </w14:solidFill>
          </w14:textFill>
        </w:rPr>
      </w:pPr>
      <w:r>
        <w:rPr>
          <w:rFonts w:hint="eastAsia" w:ascii="宋体" w:hAnsi="宋体" w:eastAsia="宋体" w:cs="宋体"/>
          <w:color w:val="F79646" w:themeColor="accent6"/>
          <w:sz w:val="28"/>
          <w:szCs w:val="28"/>
          <w:lang w:eastAsia="zh-CN"/>
          <w14:textFill>
            <w14:solidFill>
              <w14:schemeClr w14:val="accent6"/>
            </w14:solidFill>
          </w14:textFill>
        </w:rPr>
        <w:t>（我气上不来，遇到急事就心慌，能练好嘛)</w:t>
      </w:r>
    </w:p>
    <w:p w14:paraId="372E15FA">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春春：有几种难相对来说比别人要费事一点，一种就是气血很虚的，因为你钱本身就少嘛，你要先让这个弱变成强，它就需要一个过程。那么还有一种是年龄偏大一些的，如果前期并没有经脉健身的情况下，全身经脉它已经开始慢慢僵化了。</w:t>
      </w:r>
    </w:p>
    <w:p w14:paraId="0A9EFF6C">
      <w:pPr>
        <w:widowControl w:val="0"/>
        <w:spacing w:after="0" w:line="360" w:lineRule="auto"/>
        <w:ind w:firstLine="560" w:firstLineChars="200"/>
        <w:rPr>
          <w:rFonts w:ascii="宋体" w:hAnsi="宋体" w:eastAsia="宋体" w:cs="宋体"/>
          <w:color w:val="F79646" w:themeColor="accent6"/>
          <w:sz w:val="28"/>
          <w:szCs w:val="28"/>
          <w:lang w:eastAsia="zh-CN"/>
          <w14:textFill>
            <w14:solidFill>
              <w14:schemeClr w14:val="accent6"/>
            </w14:solidFill>
          </w14:textFill>
        </w:rPr>
      </w:pPr>
      <w:r>
        <w:rPr>
          <w:rFonts w:hint="eastAsia" w:ascii="宋体" w:hAnsi="宋体" w:eastAsia="宋体" w:cs="宋体"/>
          <w:color w:val="F79646" w:themeColor="accent6"/>
          <w:sz w:val="28"/>
          <w:szCs w:val="28"/>
          <w:lang w:eastAsia="zh-CN"/>
          <w14:textFill>
            <w14:solidFill>
              <w14:schemeClr w14:val="accent6"/>
            </w14:solidFill>
          </w14:textFill>
        </w:rPr>
        <w:t>（黑眼圈）</w:t>
      </w:r>
    </w:p>
    <w:p w14:paraId="68FA9AD8">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春春：黑眼圈能练啊，太能练了。我以前是出了名的黑眼圈，我上次跟我们同事去逛，见到一个人黑眼圈，我说我以前也这样吗？他说你以前也这样，现在有一点啊，但是比之前的状态好太多了。</w:t>
      </w:r>
    </w:p>
    <w:p w14:paraId="3425C463">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许医师：下腹比较堵。</w:t>
      </w:r>
    </w:p>
    <w:p w14:paraId="518DC2A6">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春春：那个黑气就跟天上乌云一样嘛，不管是眼圈黑还是某处长斑，颜色不对呀，其实都是一叶知秋。为什么有望诊？所有脏腑里的问题，它都会在外部有所显示，有诸内必形于外，你内里不调，一定会在你外面，你的五官上，你的四肢上等等一些地方显现出来。那么当你发现五官上有显现的一些东西，痣呀黑斑呀黑点呀等</w:t>
      </w:r>
    </w:p>
    <w:p w14:paraId="6B82F1CC">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许医师：等的，你就要想到，我脏腑里头不调了，有可能这时候还没难受。很多人觉得中医就是开方吃药，其实你通过健身，你能更好地体会身体。</w:t>
      </w:r>
    </w:p>
    <w:p w14:paraId="41D83FB1">
      <w:pPr>
        <w:widowControl w:val="0"/>
        <w:spacing w:after="0" w:line="360" w:lineRule="auto"/>
        <w:ind w:firstLine="560" w:firstLineChars="200"/>
        <w:rPr>
          <w:rFonts w:ascii="宋体" w:hAnsi="宋体" w:eastAsia="宋体" w:cs="宋体"/>
          <w:color w:val="F79646" w:themeColor="accent6"/>
          <w:sz w:val="28"/>
          <w:szCs w:val="28"/>
          <w:lang w:eastAsia="zh-CN"/>
          <w14:textFill>
            <w14:solidFill>
              <w14:schemeClr w14:val="accent6"/>
            </w14:solidFill>
          </w14:textFill>
        </w:rPr>
      </w:pPr>
      <w:r>
        <w:rPr>
          <w:rFonts w:hint="eastAsia" w:ascii="宋体" w:hAnsi="宋体" w:eastAsia="宋体" w:cs="宋体"/>
          <w:color w:val="F79646" w:themeColor="accent6"/>
          <w:sz w:val="28"/>
          <w:szCs w:val="28"/>
          <w:lang w:eastAsia="zh-CN"/>
          <w14:textFill>
            <w14:solidFill>
              <w14:schemeClr w14:val="accent6"/>
            </w14:solidFill>
          </w14:textFill>
        </w:rPr>
        <w:t>（百会穴凉）</w:t>
      </w:r>
    </w:p>
    <w:p w14:paraId="7C755ABE">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许医师：这个问题问得好。因为很多人他感觉不到这个地方的存在。我以前治过一个病人，他说给他整完之后，他第一次能感觉到脑袋头皮的存在，感觉头皮在凉，在出汗。咱们头顶过哪些穴位，有督脉，有任脉，有膀胱经，总体上讲它是一身气血充不充足的很重要的表达点。百会穴凉基本可以断，整个后背的阳气没有通出来，从后边一路顺到头顶这里，可能还会有一些症状，比如头晕，头脑不清醒，这是一个征兆。</w:t>
      </w:r>
    </w:p>
    <w:p w14:paraId="44C70CAB">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春春：百会穴是一个非常重要的位置，你去摸状态好的人，他这个地方一定是热的，他比别处热，而且它一定是鼓的。这个地方一个是不能凉，一个是不能塌，一定要把这个地方练起来，让阳气旺起来，慢慢你会发现它不凉了，热起来了，它鼓了。</w:t>
      </w:r>
    </w:p>
    <w:p w14:paraId="4080987D">
      <w:pPr>
        <w:widowControl w:val="0"/>
        <w:spacing w:after="0" w:line="360" w:lineRule="auto"/>
        <w:ind w:firstLine="560" w:firstLineChars="200"/>
        <w:rPr>
          <w:rFonts w:ascii="宋体" w:hAnsi="宋体" w:eastAsia="宋体" w:cs="宋体"/>
          <w:color w:val="F79646" w:themeColor="accent6"/>
          <w:sz w:val="28"/>
          <w:szCs w:val="28"/>
          <w:lang w:eastAsia="zh-CN"/>
          <w14:textFill>
            <w14:solidFill>
              <w14:schemeClr w14:val="accent6"/>
            </w14:solidFill>
          </w14:textFill>
        </w:rPr>
      </w:pPr>
      <w:r>
        <w:rPr>
          <w:rFonts w:hint="eastAsia" w:ascii="宋体" w:hAnsi="宋体" w:eastAsia="宋体" w:cs="宋体"/>
          <w:color w:val="F79646" w:themeColor="accent6"/>
          <w:sz w:val="28"/>
          <w:szCs w:val="28"/>
          <w:lang w:eastAsia="zh-CN"/>
          <w14:textFill>
            <w14:solidFill>
              <w14:schemeClr w14:val="accent6"/>
            </w14:solidFill>
          </w14:textFill>
        </w:rPr>
        <w:t>（每个月来大姨妈会偏头痛）</w:t>
      </w:r>
    </w:p>
    <w:p w14:paraId="3CF1E377">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许医师：女性月经期间是身体最虚弱的一个时候，这个时候出现什么症状都可以说不为过。但是出现的症状又能反映出你本身哪里虚。偏头痛的话，虽然说是一侧，从大方向上看，本质上还在上面，你下面漏血了，虚了，上面人立马有症状，就是整个气团虚和堵，是夹杂的。当你一虚的时候，就好像大本营一空，吧唧就缩了一下，上面那些气血是不是就下不来了，他们可能就在这里闹事。</w:t>
      </w:r>
    </w:p>
    <w:p w14:paraId="1AC81CFF">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春春：女性来月经很有意思，气团不停地攒，气团攒够了以后，啪在月经来的时候破了，破了以后，这个东西要往下走，那是不是下面要通顺？而且在破的时候，其实整个气机是向下走的一个状态，如果下面不通，这股气机下不顺，它就往上顶，尤其你又存在肝胆淤滞的问题，因为月经其实它也跟肝胆有关，女子胞宫跟肝经有关，你只要有肝胆问题的，它就搁这儿返病，有的是偏头痛，有的是恶心想吐，下面通开就好了。说起来简单，彻底通开也不容易。</w:t>
      </w:r>
    </w:p>
    <w:p w14:paraId="27C0F21B">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为什么进来以后就要带着大家用心练，道理你都懂，你不练也白搭。</w:t>
      </w:r>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A94AF2"/>
    <w:rsid w:val="00000922"/>
    <w:rsid w:val="00012061"/>
    <w:rsid w:val="000153EB"/>
    <w:rsid w:val="000201A0"/>
    <w:rsid w:val="00025E46"/>
    <w:rsid w:val="0003743B"/>
    <w:rsid w:val="0004068A"/>
    <w:rsid w:val="00045D9E"/>
    <w:rsid w:val="00076DE3"/>
    <w:rsid w:val="00085479"/>
    <w:rsid w:val="00090172"/>
    <w:rsid w:val="000913CC"/>
    <w:rsid w:val="000922B5"/>
    <w:rsid w:val="000A32B4"/>
    <w:rsid w:val="000A445D"/>
    <w:rsid w:val="000B2A3A"/>
    <w:rsid w:val="000C034F"/>
    <w:rsid w:val="000D76F8"/>
    <w:rsid w:val="000E659B"/>
    <w:rsid w:val="000F3F36"/>
    <w:rsid w:val="000F5F8C"/>
    <w:rsid w:val="001151F6"/>
    <w:rsid w:val="00127211"/>
    <w:rsid w:val="001350F6"/>
    <w:rsid w:val="001564A3"/>
    <w:rsid w:val="00157555"/>
    <w:rsid w:val="0016683B"/>
    <w:rsid w:val="001766BA"/>
    <w:rsid w:val="00195E15"/>
    <w:rsid w:val="001A2B3A"/>
    <w:rsid w:val="001A6636"/>
    <w:rsid w:val="001A74A1"/>
    <w:rsid w:val="001A765F"/>
    <w:rsid w:val="001B0D45"/>
    <w:rsid w:val="001B1F0B"/>
    <w:rsid w:val="001D7304"/>
    <w:rsid w:val="001D75B5"/>
    <w:rsid w:val="001E0265"/>
    <w:rsid w:val="001E676F"/>
    <w:rsid w:val="001F0844"/>
    <w:rsid w:val="001F22ED"/>
    <w:rsid w:val="002049AD"/>
    <w:rsid w:val="002200EF"/>
    <w:rsid w:val="0022120E"/>
    <w:rsid w:val="00226244"/>
    <w:rsid w:val="002263A9"/>
    <w:rsid w:val="00227C41"/>
    <w:rsid w:val="0023438D"/>
    <w:rsid w:val="00266A02"/>
    <w:rsid w:val="00266A46"/>
    <w:rsid w:val="00276306"/>
    <w:rsid w:val="0029406B"/>
    <w:rsid w:val="002B6689"/>
    <w:rsid w:val="002C2C07"/>
    <w:rsid w:val="002C4816"/>
    <w:rsid w:val="002D550B"/>
    <w:rsid w:val="002D7BB0"/>
    <w:rsid w:val="00304167"/>
    <w:rsid w:val="00305786"/>
    <w:rsid w:val="00340C79"/>
    <w:rsid w:val="00344666"/>
    <w:rsid w:val="00350740"/>
    <w:rsid w:val="00357070"/>
    <w:rsid w:val="00366EAC"/>
    <w:rsid w:val="0037296E"/>
    <w:rsid w:val="00383CDC"/>
    <w:rsid w:val="00392ABE"/>
    <w:rsid w:val="003971CE"/>
    <w:rsid w:val="003A347D"/>
    <w:rsid w:val="003B79B2"/>
    <w:rsid w:val="003C026B"/>
    <w:rsid w:val="003C0BE6"/>
    <w:rsid w:val="003C3F1B"/>
    <w:rsid w:val="003D1D54"/>
    <w:rsid w:val="003D675D"/>
    <w:rsid w:val="003E3582"/>
    <w:rsid w:val="003E7590"/>
    <w:rsid w:val="00403214"/>
    <w:rsid w:val="004054F2"/>
    <w:rsid w:val="00413F82"/>
    <w:rsid w:val="00425191"/>
    <w:rsid w:val="004302C0"/>
    <w:rsid w:val="0044269F"/>
    <w:rsid w:val="00456294"/>
    <w:rsid w:val="00464037"/>
    <w:rsid w:val="0046700C"/>
    <w:rsid w:val="00477F9D"/>
    <w:rsid w:val="004A3932"/>
    <w:rsid w:val="004C3C7C"/>
    <w:rsid w:val="004D0BC3"/>
    <w:rsid w:val="004D11FF"/>
    <w:rsid w:val="004E1C5C"/>
    <w:rsid w:val="004E26D3"/>
    <w:rsid w:val="004F3C79"/>
    <w:rsid w:val="005011AD"/>
    <w:rsid w:val="005039CE"/>
    <w:rsid w:val="005055B4"/>
    <w:rsid w:val="00513C93"/>
    <w:rsid w:val="00542767"/>
    <w:rsid w:val="005505E6"/>
    <w:rsid w:val="0055722E"/>
    <w:rsid w:val="005668C7"/>
    <w:rsid w:val="00571506"/>
    <w:rsid w:val="00575208"/>
    <w:rsid w:val="005823E6"/>
    <w:rsid w:val="00583C5E"/>
    <w:rsid w:val="00595315"/>
    <w:rsid w:val="005958A4"/>
    <w:rsid w:val="005A54C4"/>
    <w:rsid w:val="005A7E5D"/>
    <w:rsid w:val="005C2CE8"/>
    <w:rsid w:val="005D0FC5"/>
    <w:rsid w:val="005D2077"/>
    <w:rsid w:val="005D7867"/>
    <w:rsid w:val="005E23BB"/>
    <w:rsid w:val="005E48A8"/>
    <w:rsid w:val="005E6A6D"/>
    <w:rsid w:val="005F08D2"/>
    <w:rsid w:val="006048F6"/>
    <w:rsid w:val="00605FC9"/>
    <w:rsid w:val="00621620"/>
    <w:rsid w:val="00630A69"/>
    <w:rsid w:val="0063116A"/>
    <w:rsid w:val="00631871"/>
    <w:rsid w:val="00633FD7"/>
    <w:rsid w:val="00641C8E"/>
    <w:rsid w:val="00693EB9"/>
    <w:rsid w:val="006A0E61"/>
    <w:rsid w:val="006A1A11"/>
    <w:rsid w:val="006C03DD"/>
    <w:rsid w:val="006C5DB1"/>
    <w:rsid w:val="006D0469"/>
    <w:rsid w:val="006E12A6"/>
    <w:rsid w:val="006E19FC"/>
    <w:rsid w:val="006E48F9"/>
    <w:rsid w:val="006E5C58"/>
    <w:rsid w:val="00720CCB"/>
    <w:rsid w:val="0072320E"/>
    <w:rsid w:val="00730F52"/>
    <w:rsid w:val="00734012"/>
    <w:rsid w:val="00740657"/>
    <w:rsid w:val="00745172"/>
    <w:rsid w:val="00752601"/>
    <w:rsid w:val="00757D4D"/>
    <w:rsid w:val="00764D46"/>
    <w:rsid w:val="007655C3"/>
    <w:rsid w:val="00767A0C"/>
    <w:rsid w:val="00783015"/>
    <w:rsid w:val="00784568"/>
    <w:rsid w:val="00796705"/>
    <w:rsid w:val="00796D69"/>
    <w:rsid w:val="007A7282"/>
    <w:rsid w:val="007B03C2"/>
    <w:rsid w:val="007E6912"/>
    <w:rsid w:val="00815633"/>
    <w:rsid w:val="008156C6"/>
    <w:rsid w:val="00821E21"/>
    <w:rsid w:val="00846672"/>
    <w:rsid w:val="0085109E"/>
    <w:rsid w:val="00853A72"/>
    <w:rsid w:val="00870500"/>
    <w:rsid w:val="0088032B"/>
    <w:rsid w:val="00884797"/>
    <w:rsid w:val="00894110"/>
    <w:rsid w:val="008B6777"/>
    <w:rsid w:val="008C7D84"/>
    <w:rsid w:val="008D0BD2"/>
    <w:rsid w:val="008D4D9C"/>
    <w:rsid w:val="008D61BF"/>
    <w:rsid w:val="008D7539"/>
    <w:rsid w:val="008E3EE6"/>
    <w:rsid w:val="00901AEA"/>
    <w:rsid w:val="009054DF"/>
    <w:rsid w:val="009072FA"/>
    <w:rsid w:val="00915C65"/>
    <w:rsid w:val="00933B6B"/>
    <w:rsid w:val="00936607"/>
    <w:rsid w:val="00936B49"/>
    <w:rsid w:val="00942551"/>
    <w:rsid w:val="0096246B"/>
    <w:rsid w:val="00967E9D"/>
    <w:rsid w:val="00984473"/>
    <w:rsid w:val="009A4118"/>
    <w:rsid w:val="009B5C98"/>
    <w:rsid w:val="009F432D"/>
    <w:rsid w:val="009F5F33"/>
    <w:rsid w:val="00A02F19"/>
    <w:rsid w:val="00A11D5B"/>
    <w:rsid w:val="00A17DAE"/>
    <w:rsid w:val="00A23966"/>
    <w:rsid w:val="00A23E27"/>
    <w:rsid w:val="00A27A7B"/>
    <w:rsid w:val="00A45586"/>
    <w:rsid w:val="00A506BE"/>
    <w:rsid w:val="00A641B6"/>
    <w:rsid w:val="00A808C3"/>
    <w:rsid w:val="00A81E20"/>
    <w:rsid w:val="00A84CF0"/>
    <w:rsid w:val="00A84EBB"/>
    <w:rsid w:val="00A86AA7"/>
    <w:rsid w:val="00A94AF2"/>
    <w:rsid w:val="00A951F2"/>
    <w:rsid w:val="00AA41F9"/>
    <w:rsid w:val="00AB1496"/>
    <w:rsid w:val="00AB1500"/>
    <w:rsid w:val="00AB50FC"/>
    <w:rsid w:val="00AB5862"/>
    <w:rsid w:val="00AE0254"/>
    <w:rsid w:val="00AE6BE3"/>
    <w:rsid w:val="00AE6CF1"/>
    <w:rsid w:val="00AF3411"/>
    <w:rsid w:val="00B03CEB"/>
    <w:rsid w:val="00B0432E"/>
    <w:rsid w:val="00B16F7F"/>
    <w:rsid w:val="00B20DAB"/>
    <w:rsid w:val="00B22D51"/>
    <w:rsid w:val="00B36F5C"/>
    <w:rsid w:val="00B438C8"/>
    <w:rsid w:val="00B46C2E"/>
    <w:rsid w:val="00B5037A"/>
    <w:rsid w:val="00B604C6"/>
    <w:rsid w:val="00B62E68"/>
    <w:rsid w:val="00B62F16"/>
    <w:rsid w:val="00B70939"/>
    <w:rsid w:val="00B71117"/>
    <w:rsid w:val="00B71A20"/>
    <w:rsid w:val="00B7273B"/>
    <w:rsid w:val="00B83950"/>
    <w:rsid w:val="00B92834"/>
    <w:rsid w:val="00BA7A39"/>
    <w:rsid w:val="00BB4147"/>
    <w:rsid w:val="00BB7AB4"/>
    <w:rsid w:val="00BD0390"/>
    <w:rsid w:val="00BD0784"/>
    <w:rsid w:val="00BD4C77"/>
    <w:rsid w:val="00BE5DFB"/>
    <w:rsid w:val="00BF3058"/>
    <w:rsid w:val="00BF4F76"/>
    <w:rsid w:val="00BF6CEB"/>
    <w:rsid w:val="00BF7A69"/>
    <w:rsid w:val="00C047E8"/>
    <w:rsid w:val="00C17CFD"/>
    <w:rsid w:val="00C22805"/>
    <w:rsid w:val="00C35E90"/>
    <w:rsid w:val="00C44130"/>
    <w:rsid w:val="00C50B20"/>
    <w:rsid w:val="00C65EE7"/>
    <w:rsid w:val="00C80543"/>
    <w:rsid w:val="00C8523E"/>
    <w:rsid w:val="00C950FA"/>
    <w:rsid w:val="00CA4743"/>
    <w:rsid w:val="00CA6C57"/>
    <w:rsid w:val="00CB0030"/>
    <w:rsid w:val="00CB6129"/>
    <w:rsid w:val="00CC562B"/>
    <w:rsid w:val="00CD3814"/>
    <w:rsid w:val="00CD4E29"/>
    <w:rsid w:val="00CE5420"/>
    <w:rsid w:val="00CE7CAD"/>
    <w:rsid w:val="00D111AD"/>
    <w:rsid w:val="00D14EAF"/>
    <w:rsid w:val="00D1561A"/>
    <w:rsid w:val="00D31112"/>
    <w:rsid w:val="00D339F8"/>
    <w:rsid w:val="00D34D11"/>
    <w:rsid w:val="00D43913"/>
    <w:rsid w:val="00D505AE"/>
    <w:rsid w:val="00D55B2A"/>
    <w:rsid w:val="00D5798E"/>
    <w:rsid w:val="00D662FB"/>
    <w:rsid w:val="00D67890"/>
    <w:rsid w:val="00D8595E"/>
    <w:rsid w:val="00D97419"/>
    <w:rsid w:val="00DA0CA0"/>
    <w:rsid w:val="00DA5A85"/>
    <w:rsid w:val="00DB446B"/>
    <w:rsid w:val="00DB5B85"/>
    <w:rsid w:val="00DD1000"/>
    <w:rsid w:val="00DD3145"/>
    <w:rsid w:val="00DE39FB"/>
    <w:rsid w:val="00E07869"/>
    <w:rsid w:val="00E146F6"/>
    <w:rsid w:val="00E24422"/>
    <w:rsid w:val="00E40764"/>
    <w:rsid w:val="00E44E16"/>
    <w:rsid w:val="00E45CC8"/>
    <w:rsid w:val="00E53FE7"/>
    <w:rsid w:val="00E60C0C"/>
    <w:rsid w:val="00E67348"/>
    <w:rsid w:val="00E75645"/>
    <w:rsid w:val="00E8478E"/>
    <w:rsid w:val="00EA28CB"/>
    <w:rsid w:val="00EA3EE0"/>
    <w:rsid w:val="00EB2A0E"/>
    <w:rsid w:val="00EB2DBA"/>
    <w:rsid w:val="00EC043B"/>
    <w:rsid w:val="00EC04C9"/>
    <w:rsid w:val="00EC3362"/>
    <w:rsid w:val="00EE3C73"/>
    <w:rsid w:val="00EE4944"/>
    <w:rsid w:val="00EF1C7C"/>
    <w:rsid w:val="00F143F1"/>
    <w:rsid w:val="00F20285"/>
    <w:rsid w:val="00F263A0"/>
    <w:rsid w:val="00F304ED"/>
    <w:rsid w:val="00F41DFA"/>
    <w:rsid w:val="00F51710"/>
    <w:rsid w:val="00F5692D"/>
    <w:rsid w:val="00F60022"/>
    <w:rsid w:val="00F76B15"/>
    <w:rsid w:val="00F8297C"/>
    <w:rsid w:val="00FA2278"/>
    <w:rsid w:val="00FB49FB"/>
    <w:rsid w:val="00FB6AB6"/>
    <w:rsid w:val="00FC0C4A"/>
    <w:rsid w:val="00FC110F"/>
    <w:rsid w:val="00FC7C44"/>
    <w:rsid w:val="00FC7E51"/>
    <w:rsid w:val="00FD3D6C"/>
    <w:rsid w:val="00FD41FC"/>
    <w:rsid w:val="00FD77A4"/>
    <w:rsid w:val="0C307EE2"/>
    <w:rsid w:val="1ECE3C90"/>
    <w:rsid w:val="49F35A49"/>
    <w:rsid w:val="4A79629F"/>
  </w:rsids>
  <m:mathPr>
    <m:mathFont m:val="Cambria Math"/>
    <m:brkBin m:val="before"/>
    <m:brkBinSub m:val="--"/>
    <m:smallFrac m:val="0"/>
    <m:dispDef/>
    <m:lMargin m:val="0"/>
    <m:rMargin m:val="0"/>
    <m:defJc m:val="centerGroup"/>
    <m:wrapIndent m:val="1440"/>
    <m:intLim m:val="subSup"/>
    <m:naryLim m:val="undOvr"/>
  </m:mathPr>
  <w:themeFontLang w:val="en-US" w:eastAsia="zh-CN" w:bidi="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en-US"/>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officegen</Company>
  <Pages>21</Pages>
  <Words>13118</Words>
  <Characters>13125</Characters>
  <Lines>254</Lines>
  <Paragraphs>112</Paragraphs>
  <TotalTime>545</TotalTime>
  <ScaleCrop>false</ScaleCrop>
  <LinksUpToDate>false</LinksUpToDate>
  <CharactersWithSpaces>13126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2026-04-07T13:33:00Z</dcterms:created>
  <dc:creator>officegen</dc:creator>
  <cp:lastModifiedBy>江南</cp:lastModifiedBy>
  <dcterms:modified xsi:type="dcterms:W3CDTF">2026-04-16T08:18:49Z</dcterms:modified>
  <cp:revision>319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eyJoZGlkIjoiN2YzNjBkOTgyNWQ1YTMxYzM3MzMwNWFiODNmOWIzYWMiLCJ1c2VySWQiOiIzMzIwOTYyNjQifQ==</vt:lpwstr>
  </property>
  <property fmtid="{D5CDD505-2E9C-101B-9397-08002B2CF9AE}" pid="3" name="KSOProductBuildVer">
    <vt:lpwstr>2052-12.1.0.25225</vt:lpwstr>
  </property>
  <property fmtid="{D5CDD505-2E9C-101B-9397-08002B2CF9AE}" pid="4" name="ICV">
    <vt:lpwstr>E16DF4B3AB3A4C7583026C87E1FA9C3F_12</vt:lpwstr>
  </property>
</Properties>
</file>